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8DAD" w14:textId="287F91F8" w:rsidR="004C2F55" w:rsidRDefault="00B32382" w:rsidP="003D739D">
      <w:pPr>
        <w:spacing w:after="0"/>
      </w:pPr>
      <w:r>
        <w:tab/>
      </w:r>
    </w:p>
    <w:p w14:paraId="39ECF7B9" w14:textId="633CBDC0" w:rsidR="008E06BB" w:rsidRDefault="003D07C7" w:rsidP="003D07C7">
      <w:pPr>
        <w:spacing w:after="0"/>
        <w:ind w:left="2880"/>
      </w:pPr>
      <w:r>
        <w:t>MINUTES</w:t>
      </w:r>
      <w:r w:rsidR="003D739D">
        <w:t xml:space="preserve"> FOR</w:t>
      </w:r>
      <w:r w:rsidR="008E06BB">
        <w:t xml:space="preserve"> </w:t>
      </w:r>
      <w:r w:rsidR="003D739D">
        <w:t xml:space="preserve">THE </w:t>
      </w:r>
      <w:r w:rsidR="008E06BB">
        <w:t xml:space="preserve">SPECIAL MEETING </w:t>
      </w:r>
    </w:p>
    <w:p w14:paraId="05767ED3" w14:textId="300E4D53" w:rsidR="003D739D" w:rsidRDefault="003D07C7" w:rsidP="003D739D">
      <w:pPr>
        <w:spacing w:after="0"/>
        <w:jc w:val="center"/>
      </w:pPr>
      <w:r>
        <w:t>ON SEPTEMBER 1, 2021</w:t>
      </w:r>
    </w:p>
    <w:p w14:paraId="717CB9BE" w14:textId="77777777" w:rsidR="003D07C7" w:rsidRDefault="003D07C7" w:rsidP="008E06BB"/>
    <w:p w14:paraId="530C707A" w14:textId="6F06FA6F" w:rsidR="00671935" w:rsidRDefault="00671935" w:rsidP="008E06BB">
      <w:r>
        <w:t>1:</w:t>
      </w:r>
      <w:r>
        <w:tab/>
        <w:t>Call to Order:</w:t>
      </w:r>
      <w:r w:rsidR="003D07C7">
        <w:t xml:space="preserve"> Meeting was called to order by Mayor Ron House</w:t>
      </w:r>
      <w:r w:rsidR="00217344">
        <w:t xml:space="preserve"> at 6:00 p.m.</w:t>
      </w:r>
    </w:p>
    <w:p w14:paraId="06B2DA8B" w14:textId="256A7C96" w:rsidR="003D07C7" w:rsidRDefault="00671935" w:rsidP="003D07C7">
      <w:pPr>
        <w:ind w:left="720" w:hanging="720"/>
      </w:pPr>
      <w:r>
        <w:t>2:</w:t>
      </w:r>
      <w:r>
        <w:tab/>
        <w:t>Roll Call:</w:t>
      </w:r>
      <w:r w:rsidR="00B66DB6" w:rsidRPr="00B66DB6">
        <w:t xml:space="preserve"> </w:t>
      </w:r>
      <w:r w:rsidR="003D07C7">
        <w:t xml:space="preserve">Ron House, present, Dale Watkins, present, Linda Sullivan, present, Bill Baker, Absent, Darren Romani, present, Gordan Rice, present, Amos Abbott, present. Also present was Ron </w:t>
      </w:r>
      <w:proofErr w:type="spellStart"/>
      <w:r w:rsidR="003D07C7">
        <w:t>Giacone</w:t>
      </w:r>
      <w:proofErr w:type="spellEnd"/>
      <w:r w:rsidR="003D07C7">
        <w:t>, Attorney, Sherry Mix, Clerk and Cindy Rudloff, Treasure</w:t>
      </w:r>
      <w:r w:rsidR="00DB132F">
        <w:t>r</w:t>
      </w:r>
    </w:p>
    <w:p w14:paraId="5678D4AE" w14:textId="5317034A" w:rsidR="003D07C7" w:rsidRDefault="00320B83" w:rsidP="00517B63">
      <w:pPr>
        <w:ind w:left="720" w:hanging="720"/>
      </w:pPr>
      <w:r>
        <w:t>3:</w:t>
      </w:r>
      <w:r w:rsidR="003D07C7">
        <w:tab/>
      </w:r>
      <w:r>
        <w:t>Recognition of those in the audience who have complaint</w:t>
      </w:r>
      <w:r w:rsidR="00DB132F">
        <w:t>s</w:t>
      </w:r>
      <w:r>
        <w:t>, problems, request for permits, etc.</w:t>
      </w:r>
      <w:r w:rsidR="00DB132F">
        <w:t xml:space="preserve"> </w:t>
      </w:r>
      <w:r w:rsidR="003D07C7">
        <w:t xml:space="preserve">Dennis </w:t>
      </w:r>
      <w:proofErr w:type="spellStart"/>
      <w:proofErr w:type="gramStart"/>
      <w:r w:rsidR="003D07C7">
        <w:t>Diuguid</w:t>
      </w:r>
      <w:proofErr w:type="spellEnd"/>
      <w:r w:rsidR="003D07C7">
        <w:t xml:space="preserve"> ,</w:t>
      </w:r>
      <w:proofErr w:type="gramEnd"/>
      <w:r w:rsidR="003D07C7">
        <w:t xml:space="preserve"> Requesting a Building Permit and Business License. His Attorney, J. Cantrell is to contact our Attorney Ron </w:t>
      </w:r>
      <w:proofErr w:type="spellStart"/>
      <w:r w:rsidR="003D07C7">
        <w:t>Giacone</w:t>
      </w:r>
      <w:proofErr w:type="spellEnd"/>
      <w:r w:rsidR="003D07C7">
        <w:t>.</w:t>
      </w:r>
    </w:p>
    <w:p w14:paraId="2289421E" w14:textId="4CDB41DA" w:rsidR="00DB132F" w:rsidRDefault="00320B83" w:rsidP="00250E7C">
      <w:r>
        <w:t>4:</w:t>
      </w:r>
      <w:r>
        <w:tab/>
        <w:t>Presentation of Mayor’s request and action by the Board.</w:t>
      </w:r>
      <w:r w:rsidR="003D07C7">
        <w:tab/>
        <w:t>Non</w:t>
      </w:r>
      <w:r w:rsidR="00DB132F">
        <w:t>e</w:t>
      </w:r>
    </w:p>
    <w:p w14:paraId="5EDE8F42" w14:textId="72237C7E" w:rsidR="0012640A" w:rsidRDefault="0012640A" w:rsidP="00123C78">
      <w:pPr>
        <w:pStyle w:val="ListParagraph"/>
        <w:numPr>
          <w:ilvl w:val="0"/>
          <w:numId w:val="1"/>
        </w:numPr>
      </w:pPr>
      <w:r>
        <w:t xml:space="preserve">Security update for </w:t>
      </w:r>
      <w:r w:rsidR="00FA14F7">
        <w:t>Th</w:t>
      </w:r>
      <w:r>
        <w:t>e Village of West City Water Department. - Darren Romani</w:t>
      </w:r>
    </w:p>
    <w:p w14:paraId="14857F90" w14:textId="614051B7" w:rsidR="00FA14F7" w:rsidRDefault="00FA14F7" w:rsidP="00FA14F7">
      <w:pPr>
        <w:pStyle w:val="ListParagraph"/>
      </w:pPr>
      <w:r>
        <w:t>Need a contract. Put on September 13, 2021, Board Meeting.</w:t>
      </w:r>
    </w:p>
    <w:p w14:paraId="50BF88BC" w14:textId="696A656E" w:rsidR="0012640A" w:rsidRDefault="0012640A" w:rsidP="00B32382">
      <w:pPr>
        <w:pStyle w:val="ListParagraph"/>
        <w:numPr>
          <w:ilvl w:val="0"/>
          <w:numId w:val="1"/>
        </w:numPr>
      </w:pPr>
      <w:r>
        <w:t xml:space="preserve">West City Police Department, </w:t>
      </w:r>
      <w:r w:rsidR="00DB132F">
        <w:t xml:space="preserve">Acting Chief </w:t>
      </w:r>
      <w:r>
        <w:t>Jon Graskewicz is requesting that Terry Flood be removed from the Part Time Police Officer panel and hired as a full time Police Officer for the Village of West City.  Darren Romani</w:t>
      </w:r>
    </w:p>
    <w:p w14:paraId="6858F924" w14:textId="166C80E9" w:rsidR="00FA14F7" w:rsidRDefault="00FA14F7" w:rsidP="00DB132F">
      <w:pPr>
        <w:pStyle w:val="ListParagraph"/>
      </w:pPr>
      <w:r>
        <w:t>Motion made by Darren Romani, second by Amos Abbott to approve the mayor’s appointment of Terry Flood to a Full Time Probationary Police Officer, effective 9/01/2021</w:t>
      </w:r>
      <w:r w:rsidR="00517B63">
        <w:t xml:space="preserve"> </w:t>
      </w:r>
      <w:r>
        <w:t>and to be removed from the Part Time Panel. All Board Members present voted yea – motion carried.</w:t>
      </w:r>
    </w:p>
    <w:p w14:paraId="5EED6CC9" w14:textId="12A3C54E" w:rsidR="0012640A" w:rsidRDefault="0012640A" w:rsidP="0012640A">
      <w:pPr>
        <w:pStyle w:val="ListParagraph"/>
        <w:numPr>
          <w:ilvl w:val="0"/>
          <w:numId w:val="1"/>
        </w:numPr>
      </w:pPr>
      <w:r>
        <w:t xml:space="preserve">Request that Sarah Parke be appointed as the WCPD Police Sergeant effective September 4, 2021.  </w:t>
      </w:r>
      <w:r w:rsidR="00FA14F7">
        <w:t>Motion made by Linda Sullivan second by Darren Romani to approve the mayor’s appointment of Sarah Parke as Sergeant as of September 4, 2021. All Board Members present voted yea – motion carried.</w:t>
      </w:r>
    </w:p>
    <w:p w14:paraId="2FD50FCA" w14:textId="5C28021C" w:rsidR="00FA14F7" w:rsidRDefault="00217344" w:rsidP="00FA14F7">
      <w:pPr>
        <w:pStyle w:val="ListParagraph"/>
      </w:pPr>
      <w:r>
        <w:t>Motion made by Linda Sullivan, second by Amos Abbott to give Sarah Parke the extra $1.00 per hour from 8/04/2021. All Board Members present voted yea - motion carried.</w:t>
      </w:r>
    </w:p>
    <w:p w14:paraId="557348B7" w14:textId="77777777" w:rsidR="0012640A" w:rsidRDefault="0012640A" w:rsidP="0012640A">
      <w:pPr>
        <w:pStyle w:val="ListParagraph"/>
        <w:numPr>
          <w:ilvl w:val="0"/>
          <w:numId w:val="1"/>
        </w:numPr>
      </w:pPr>
      <w:r>
        <w:t>Chief Andrews Benton Police Department requesting to speak with the Mayor and Trustees.</w:t>
      </w:r>
    </w:p>
    <w:p w14:paraId="42B96B53" w14:textId="18712141" w:rsidR="0012640A" w:rsidRDefault="0012640A" w:rsidP="0012640A">
      <w:pPr>
        <w:pStyle w:val="ListParagraph"/>
      </w:pPr>
      <w:r>
        <w:t>Darren Romani</w:t>
      </w:r>
      <w:r w:rsidR="00217344">
        <w:t>.</w:t>
      </w:r>
      <w:r w:rsidR="00217344">
        <w:tab/>
      </w:r>
      <w:r w:rsidR="00217344">
        <w:tab/>
        <w:t>No Action</w:t>
      </w:r>
    </w:p>
    <w:p w14:paraId="5E5716A2" w14:textId="10282CA5" w:rsidR="0012640A" w:rsidRDefault="0012640A" w:rsidP="0012640A">
      <w:pPr>
        <w:pStyle w:val="ListParagraph"/>
        <w:numPr>
          <w:ilvl w:val="0"/>
          <w:numId w:val="1"/>
        </w:numPr>
      </w:pPr>
      <w:r>
        <w:t xml:space="preserve">Treasurer, Cindy Rudloff is requesting the Board </w:t>
      </w:r>
      <w:r w:rsidR="0078126C">
        <w:t>accept</w:t>
      </w:r>
      <w:r>
        <w:t xml:space="preserve"> the year end 2021 Audit.</w:t>
      </w:r>
    </w:p>
    <w:p w14:paraId="1F1B7847" w14:textId="40EBA2F2" w:rsidR="00217344" w:rsidRDefault="00217344" w:rsidP="00217344">
      <w:pPr>
        <w:pStyle w:val="ListParagraph"/>
      </w:pPr>
      <w:r>
        <w:t>Motion made by Gordon Rice, second by Darren Romani to accept the 2021 Audit. All Board Members present voted yea – motion carried.</w:t>
      </w:r>
    </w:p>
    <w:p w14:paraId="2A15DCCE" w14:textId="0639DAAE" w:rsidR="004E4374" w:rsidRDefault="004E4374" w:rsidP="004E4374">
      <w:r>
        <w:t>5:</w:t>
      </w:r>
      <w:r>
        <w:tab/>
      </w:r>
      <w:r w:rsidR="003D739D">
        <w:t>Unfinished Business of the Board:</w:t>
      </w:r>
      <w:r w:rsidR="00217344">
        <w:tab/>
        <w:t>None</w:t>
      </w:r>
    </w:p>
    <w:p w14:paraId="614693A6" w14:textId="7486F1CA" w:rsidR="003D739D" w:rsidRDefault="003D739D" w:rsidP="004E4374">
      <w:r>
        <w:t>6:</w:t>
      </w:r>
      <w:r>
        <w:tab/>
        <w:t>Adjournment:</w:t>
      </w:r>
    </w:p>
    <w:p w14:paraId="77F6D581" w14:textId="7EEA1158" w:rsidR="00217344" w:rsidRPr="00217344" w:rsidRDefault="00217344" w:rsidP="00B32382">
      <w:pPr>
        <w:ind w:left="720"/>
        <w:rPr>
          <w:u w:val="single"/>
        </w:rPr>
      </w:pPr>
      <w:r>
        <w:t>Motion made by Linda Sullivan, second by Darren Romani to Adjourn. All Board Members present voted yea – motion carried.</w:t>
      </w:r>
      <w:r>
        <w:tab/>
      </w:r>
      <w:r>
        <w:tab/>
        <w:t xml:space="preserve">Time </w:t>
      </w:r>
      <w:r>
        <w:rPr>
          <w:u w:val="single"/>
        </w:rPr>
        <w:t>6:35</w:t>
      </w:r>
      <w:r w:rsidR="00B32382">
        <w:rPr>
          <w:u w:val="single"/>
        </w:rPr>
        <w:t xml:space="preserve"> </w:t>
      </w:r>
      <w:r>
        <w:rPr>
          <w:u w:val="single"/>
        </w:rPr>
        <w:t>p.m.</w:t>
      </w:r>
    </w:p>
    <w:p w14:paraId="4E0C29A1" w14:textId="77777777" w:rsidR="0012640A" w:rsidRDefault="0012640A" w:rsidP="0012640A"/>
    <w:p w14:paraId="099ABF01" w14:textId="3B9204A8" w:rsidR="00320B83" w:rsidRDefault="00320B83" w:rsidP="004E4374"/>
    <w:p w14:paraId="3074ACA5" w14:textId="496B1B75" w:rsidR="00250E7C" w:rsidRPr="008E06BB" w:rsidRDefault="00250E7C" w:rsidP="00250E7C"/>
    <w:sectPr w:rsidR="00250E7C" w:rsidRPr="008E0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D8BD" w14:textId="77777777" w:rsidR="00505F6E" w:rsidRDefault="00505F6E" w:rsidP="00C340D7">
      <w:pPr>
        <w:spacing w:after="0" w:line="240" w:lineRule="auto"/>
      </w:pPr>
      <w:r>
        <w:separator/>
      </w:r>
    </w:p>
  </w:endnote>
  <w:endnote w:type="continuationSeparator" w:id="0">
    <w:p w14:paraId="57497C51" w14:textId="77777777" w:rsidR="00505F6E" w:rsidRDefault="00505F6E" w:rsidP="00C3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A8F9" w14:textId="77777777" w:rsidR="00C340D7" w:rsidRDefault="00C34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221" w14:textId="77777777" w:rsidR="00C340D7" w:rsidRDefault="00C34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956C" w14:textId="77777777" w:rsidR="00C340D7" w:rsidRDefault="00C3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6042" w14:textId="77777777" w:rsidR="00505F6E" w:rsidRDefault="00505F6E" w:rsidP="00C340D7">
      <w:pPr>
        <w:spacing w:after="0" w:line="240" w:lineRule="auto"/>
      </w:pPr>
      <w:r>
        <w:separator/>
      </w:r>
    </w:p>
  </w:footnote>
  <w:footnote w:type="continuationSeparator" w:id="0">
    <w:p w14:paraId="2E586DF3" w14:textId="77777777" w:rsidR="00505F6E" w:rsidRDefault="00505F6E" w:rsidP="00C3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FBBF" w14:textId="77777777" w:rsidR="00C340D7" w:rsidRDefault="00C34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60CA" w14:textId="77777777" w:rsidR="00C340D7" w:rsidRDefault="00C340D7" w:rsidP="00C340D7">
    <w:pPr>
      <w:pStyle w:val="Header"/>
      <w:jc w:val="center"/>
    </w:pPr>
  </w:p>
  <w:p w14:paraId="5FA64F45" w14:textId="77777777" w:rsidR="00C340D7" w:rsidRDefault="00C340D7" w:rsidP="00C340D7">
    <w:pPr>
      <w:pStyle w:val="Header"/>
      <w:jc w:val="center"/>
    </w:pPr>
  </w:p>
  <w:p w14:paraId="2085D23F" w14:textId="66121B18" w:rsidR="00C340D7" w:rsidRDefault="00C340D7" w:rsidP="00C340D7">
    <w:pPr>
      <w:pStyle w:val="Header"/>
      <w:jc w:val="center"/>
    </w:pPr>
    <w:r>
      <w:t>VILLAGE OF WEST CITY</w:t>
    </w:r>
  </w:p>
  <w:p w14:paraId="46F1F0D6" w14:textId="031B1836" w:rsidR="00C340D7" w:rsidRDefault="00C340D7" w:rsidP="00C340D7">
    <w:pPr>
      <w:pStyle w:val="Header"/>
      <w:jc w:val="center"/>
    </w:pPr>
    <w:r>
      <w:t>1000 BLAKELY STREET</w:t>
    </w:r>
  </w:p>
  <w:p w14:paraId="417C8976" w14:textId="697567C8" w:rsidR="00C340D7" w:rsidRDefault="00C340D7" w:rsidP="00C340D7">
    <w:pPr>
      <w:pStyle w:val="Header"/>
      <w:jc w:val="center"/>
    </w:pPr>
    <w:r>
      <w:t>WEST CITY, ILLINOIS 62812</w:t>
    </w:r>
  </w:p>
  <w:p w14:paraId="581B5792" w14:textId="2BFB55CE" w:rsidR="00C340D7" w:rsidRDefault="00C340D7" w:rsidP="00C340D7">
    <w:pPr>
      <w:pStyle w:val="Header"/>
      <w:jc w:val="center"/>
    </w:pPr>
  </w:p>
  <w:p w14:paraId="64178A8A" w14:textId="77777777" w:rsidR="00C340D7" w:rsidRDefault="00C340D7" w:rsidP="00C340D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B2A0" w14:textId="77777777" w:rsidR="00C340D7" w:rsidRDefault="00C34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82C"/>
    <w:multiLevelType w:val="hybridMultilevel"/>
    <w:tmpl w:val="01522318"/>
    <w:lvl w:ilvl="0" w:tplc="C7BE609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82B10"/>
    <w:multiLevelType w:val="hybridMultilevel"/>
    <w:tmpl w:val="59A0E806"/>
    <w:lvl w:ilvl="0" w:tplc="B94E9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C87A9F"/>
    <w:multiLevelType w:val="hybridMultilevel"/>
    <w:tmpl w:val="8EFAB430"/>
    <w:lvl w:ilvl="0" w:tplc="2A6278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D7"/>
    <w:rsid w:val="000A3CB2"/>
    <w:rsid w:val="00123C78"/>
    <w:rsid w:val="0012640A"/>
    <w:rsid w:val="00217344"/>
    <w:rsid w:val="00250E7C"/>
    <w:rsid w:val="00320B83"/>
    <w:rsid w:val="003D07C7"/>
    <w:rsid w:val="003D739D"/>
    <w:rsid w:val="004C2F55"/>
    <w:rsid w:val="004E4374"/>
    <w:rsid w:val="00505F6E"/>
    <w:rsid w:val="00517B63"/>
    <w:rsid w:val="005E4455"/>
    <w:rsid w:val="00607F31"/>
    <w:rsid w:val="00671935"/>
    <w:rsid w:val="0068369C"/>
    <w:rsid w:val="0078126C"/>
    <w:rsid w:val="007C6CB3"/>
    <w:rsid w:val="008E06BB"/>
    <w:rsid w:val="00A033E1"/>
    <w:rsid w:val="00A124BA"/>
    <w:rsid w:val="00A4251E"/>
    <w:rsid w:val="00A748FC"/>
    <w:rsid w:val="00B32382"/>
    <w:rsid w:val="00B44921"/>
    <w:rsid w:val="00B51C5B"/>
    <w:rsid w:val="00B66DB6"/>
    <w:rsid w:val="00B71773"/>
    <w:rsid w:val="00C340D7"/>
    <w:rsid w:val="00C869EC"/>
    <w:rsid w:val="00C97611"/>
    <w:rsid w:val="00D06D32"/>
    <w:rsid w:val="00DB132F"/>
    <w:rsid w:val="00E42ED3"/>
    <w:rsid w:val="00E67535"/>
    <w:rsid w:val="00ED0647"/>
    <w:rsid w:val="00FA14F7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8E457"/>
  <w15:chartTrackingRefBased/>
  <w15:docId w15:val="{39C358F9-EFDF-44C7-AC78-2198C5E8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D7"/>
  </w:style>
  <w:style w:type="paragraph" w:styleId="Footer">
    <w:name w:val="footer"/>
    <w:basedOn w:val="Normal"/>
    <w:link w:val="FooterChar"/>
    <w:uiPriority w:val="99"/>
    <w:unhideWhenUsed/>
    <w:rsid w:val="00C3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D7"/>
  </w:style>
  <w:style w:type="paragraph" w:styleId="ListParagraph">
    <w:name w:val="List Paragraph"/>
    <w:basedOn w:val="Normal"/>
    <w:uiPriority w:val="34"/>
    <w:qFormat/>
    <w:rsid w:val="008E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699F-E047-41AF-BC82-A99BB12B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Rudloff</dc:creator>
  <cp:keywords/>
  <dc:description/>
  <cp:lastModifiedBy>Cindy Rudloff</cp:lastModifiedBy>
  <cp:revision>8</cp:revision>
  <cp:lastPrinted>2021-10-05T16:07:00Z</cp:lastPrinted>
  <dcterms:created xsi:type="dcterms:W3CDTF">2021-09-24T15:42:00Z</dcterms:created>
  <dcterms:modified xsi:type="dcterms:W3CDTF">2021-10-05T16:18:00Z</dcterms:modified>
</cp:coreProperties>
</file>